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60C" w:rsidRDefault="00C8160C" w:rsidP="00FF3A4F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ตัวชี้วัดตามภารกิจหลักของสำนัก/หน่วยงานตามแผนปฏิบัติราชการของสำนัก/หน่วยงาน</w:t>
      </w:r>
    </w:p>
    <w:p w:rsidR="00FF3A4F" w:rsidRPr="0080448E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lang w:eastAsia="th-TH"/>
        </w:rPr>
      </w:pPr>
      <w:r w:rsidRPr="0080448E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 w:rsidRPr="0080448E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</w:t>
      </w:r>
      <w:r w:rsidR="008767C9" w:rsidRPr="0080448E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 w:rsidRPr="0080448E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D179DA" w:rsidRPr="0080448E">
        <w:rPr>
          <w:rFonts w:ascii="TH SarabunPSK" w:hAnsi="TH SarabunPSK" w:cs="TH SarabunPSK"/>
          <w:b/>
          <w:bCs/>
          <w:sz w:val="30"/>
          <w:szCs w:val="30"/>
        </w:rPr>
        <w:t>2</w:t>
      </w:r>
      <w:r w:rsidR="00776949" w:rsidRPr="0080448E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80448E" w:rsidRPr="0080448E">
        <w:rPr>
          <w:rFonts w:ascii="TH SarabunPSK" w:hAnsi="TH SarabunPSK" w:cs="TH SarabunPSK"/>
          <w:b/>
          <w:bCs/>
          <w:spacing w:val="-10"/>
          <w:sz w:val="30"/>
          <w:szCs w:val="30"/>
          <w:cs/>
        </w:rPr>
        <w:t>ระดับความสำเร็จของการดำเนินการจัดทำคำรับรองการปฏิบัติราชการระดับสำนัก/หน่วยงานของ</w:t>
      </w:r>
      <w:r w:rsidR="0080448E">
        <w:rPr>
          <w:rFonts w:ascii="TH SarabunPSK" w:hAnsi="TH SarabunPSK" w:cs="TH SarabunPSK"/>
          <w:b/>
          <w:bCs/>
          <w:spacing w:val="-10"/>
          <w:sz w:val="30"/>
          <w:szCs w:val="30"/>
          <w:cs/>
        </w:rPr>
        <w:tab/>
      </w:r>
      <w:r w:rsidR="0080448E">
        <w:rPr>
          <w:rFonts w:ascii="TH SarabunPSK" w:hAnsi="TH SarabunPSK" w:cs="TH SarabunPSK"/>
          <w:b/>
          <w:bCs/>
          <w:spacing w:val="-10"/>
          <w:sz w:val="30"/>
          <w:szCs w:val="30"/>
          <w:cs/>
        </w:rPr>
        <w:tab/>
      </w:r>
      <w:r w:rsidR="0080448E" w:rsidRPr="0080448E">
        <w:rPr>
          <w:rFonts w:ascii="TH SarabunPSK" w:hAnsi="TH SarabunPSK" w:cs="TH SarabunPSK"/>
          <w:b/>
          <w:bCs/>
          <w:spacing w:val="-10"/>
          <w:sz w:val="30"/>
          <w:szCs w:val="30"/>
          <w:cs/>
        </w:rPr>
        <w:t xml:space="preserve">สำนักงานคณะกรรมการการอุดมศึกษา ประจำปีงบประมาณ พ.ศ. </w:t>
      </w:r>
      <w:r w:rsidR="0080448E" w:rsidRPr="0080448E">
        <w:rPr>
          <w:rFonts w:ascii="TH SarabunPSK" w:hAnsi="TH SarabunPSK" w:cs="TH SarabunPSK"/>
          <w:b/>
          <w:bCs/>
          <w:spacing w:val="-10"/>
          <w:sz w:val="30"/>
          <w:szCs w:val="30"/>
        </w:rPr>
        <w:t>256</w:t>
      </w:r>
      <w:r w:rsidR="0080448E" w:rsidRPr="0080448E">
        <w:rPr>
          <w:rFonts w:ascii="TH SarabunPSK" w:hAnsi="TH SarabunPSK" w:cs="TH SarabunPSK" w:hint="cs"/>
          <w:b/>
          <w:bCs/>
          <w:spacing w:val="-10"/>
          <w:sz w:val="30"/>
          <w:szCs w:val="30"/>
          <w:cs/>
        </w:rPr>
        <w:t>1</w:t>
      </w:r>
    </w:p>
    <w:p w:rsidR="005374C4" w:rsidRPr="00932AC9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</w:t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lang w:eastAsia="th-TH"/>
        </w:rPr>
        <w:t xml:space="preserve">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80448E" w:rsidRPr="0080448E">
        <w:rPr>
          <w:rFonts w:ascii="TH SarabunPSK" w:hAnsi="TH SarabunPSK" w:cs="TH SarabunPSK"/>
          <w:b/>
          <w:bCs/>
          <w:spacing w:val="-10"/>
          <w:sz w:val="30"/>
          <w:szCs w:val="30"/>
          <w:cs/>
        </w:rPr>
        <w:t>ระดับความสำเร็จ</w:t>
      </w: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น้ำหนัก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C216F2" w:rsidRPr="00932AC9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C8160C">
        <w:rPr>
          <w:rFonts w:ascii="TH SarabunPSK" w:hAnsi="TH SarabunPSK" w:cs="TH SarabunPSK"/>
          <w:b/>
          <w:bCs/>
          <w:color w:val="000000"/>
          <w:sz w:val="30"/>
          <w:szCs w:val="30"/>
        </w:rPr>
        <w:t>…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>: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C54E4A" w:rsidRDefault="00C54E4A" w:rsidP="00EA352E">
      <w:pPr>
        <w:pStyle w:val="FootnoteText"/>
        <w:jc w:val="thaiDistribute"/>
        <w:rPr>
          <w:rFonts w:ascii="TH SarabunPSK" w:hAnsi="TH SarabunPSK" w:cs="TH SarabunPSK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C8160C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................................................................................................................................................</w:t>
      </w:r>
    </w:p>
    <w:p w:rsidR="00C8160C" w:rsidRDefault="00C8160C" w:rsidP="00EA352E">
      <w:pPr>
        <w:pStyle w:val="FootnoteText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</w:t>
      </w:r>
    </w:p>
    <w:p w:rsidR="00C8160C" w:rsidRDefault="00C8160C" w:rsidP="00C8160C">
      <w:pPr>
        <w:pStyle w:val="FootnoteText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</w:t>
      </w:r>
    </w:p>
    <w:p w:rsidR="00C8160C" w:rsidRDefault="00C8160C" w:rsidP="00C8160C">
      <w:pPr>
        <w:pStyle w:val="FootnoteText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</w:t>
      </w:r>
    </w:p>
    <w:p w:rsidR="00C8160C" w:rsidRPr="00932AC9" w:rsidRDefault="00C8160C" w:rsidP="00EA352E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</w:t>
      </w: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  <w:t xml:space="preserve"> :</w:t>
      </w:r>
    </w:p>
    <w:p w:rsidR="00376665" w:rsidRDefault="00376665" w:rsidP="00376665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54699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 w:rsidRPr="00546994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546994">
        <w:rPr>
          <w:rFonts w:ascii="TH SarabunPSK" w:hAnsi="TH SarabunPSK" w:cs="TH SarabunPSK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7"/>
        <w:gridCol w:w="5762"/>
      </w:tblGrid>
      <w:tr w:rsidR="005374C4" w:rsidRPr="00932AC9" w:rsidTr="00C95B8C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80448E" w:rsidTr="00C95B8C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80448E" w:rsidRDefault="00376665" w:rsidP="004928F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0448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80448E" w:rsidRDefault="0080448E" w:rsidP="0080448E">
            <w:pPr>
              <w:tabs>
                <w:tab w:val="left" w:pos="1440"/>
              </w:tabs>
              <w:ind w:left="-70"/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  <w:u w:val="single"/>
              </w:rPr>
            </w:pPr>
            <w:r w:rsidRPr="0080448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กำหนดกรอบการประเมินผล การปฏิบัติราชการระดับสำนัก/หน่วยงาน ประจำปีงบประมาณ พ.ศ. 256</w:t>
            </w:r>
            <w:r w:rsidRPr="0080448E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1</w:t>
            </w:r>
            <w:r w:rsidRPr="0080448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 xml:space="preserve"> พร้อมทั้งตัวชี้วัด ค่าเป้าหมาย และเกณฑ์การให้คะแนนตัวชี้วัดในคำรับรองเสนอเลขาธิการฯ พิจารณาให้ความเห็นชอบ</w:t>
            </w:r>
          </w:p>
        </w:tc>
      </w:tr>
      <w:tr w:rsidR="00376665" w:rsidRPr="0080448E" w:rsidTr="00C95B8C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80448E" w:rsidRDefault="00376665" w:rsidP="004928F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0448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80448E" w:rsidRDefault="0080448E" w:rsidP="0080448E">
            <w:pPr>
              <w:jc w:val="thaiDistribute"/>
              <w:rPr>
                <w:sz w:val="30"/>
                <w:szCs w:val="30"/>
              </w:rPr>
            </w:pPr>
            <w:r w:rsidRPr="0080448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สร้างความเข้าใจกับสำนัก/หน่วยงานในรายละเอียดกรอบการประเมินผลการปฏิบัติราชการตัวชี้วัด ค่าเป้าหมาย และเกณฑ์การให้คะแนนตัวชี้วัดในมิติภายนอกกับสำนัก/หน่วยงาน ทั้ง 1</w:t>
            </w:r>
            <w:r w:rsidRPr="0080448E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3</w:t>
            </w:r>
            <w:r w:rsidRPr="0080448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 xml:space="preserve"> หน่วยงาน</w:t>
            </w:r>
          </w:p>
        </w:tc>
      </w:tr>
      <w:tr w:rsidR="00376665" w:rsidRPr="0080448E" w:rsidTr="00C95B8C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80448E" w:rsidRDefault="00376665" w:rsidP="004928F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0448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80448E" w:rsidRDefault="0080448E" w:rsidP="0080448E">
            <w:pPr>
              <w:jc w:val="thaiDistribute"/>
              <w:rPr>
                <w:sz w:val="30"/>
                <w:szCs w:val="30"/>
              </w:rPr>
            </w:pPr>
            <w:r w:rsidRPr="0080448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จัดทำคำรับรองการปฏิบัติราชการและตรวจสอบรายละเอียดตัวชี้วัดในคำรับรองการปฏิบัติราชการระดับสำนัก/หน่วยงานทั้ง 1</w:t>
            </w:r>
            <w:r w:rsidRPr="0080448E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3</w:t>
            </w:r>
            <w:r w:rsidRPr="0080448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 xml:space="preserve"> หน่วยงาน</w:t>
            </w:r>
            <w:r w:rsidRPr="0080448E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เสนอเลขาธิการฯ พิจารณาลงนาม พร้อมทั้ง</w:t>
            </w:r>
            <w:r w:rsidRPr="0080448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ติดตามตรวจสอบแล</w:t>
            </w:r>
            <w:r w:rsidRPr="0080448E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ะ</w:t>
            </w:r>
            <w:r w:rsidRPr="0080448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ประเมินผลการปฏิบัติราชการรอบ 6 เดือน 9 เดือน ภายใน 30 วัน นับจากวันที่กำหนดให้สำนัก/หน่วยงาน รายงานมาที่กลุ่ม ก.พ.ร.</w:t>
            </w:r>
          </w:p>
        </w:tc>
      </w:tr>
      <w:tr w:rsidR="00376665" w:rsidRPr="0080448E" w:rsidTr="00C95B8C">
        <w:trPr>
          <w:trHeight w:val="70"/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80448E" w:rsidRDefault="00376665" w:rsidP="004928F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0448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80448E" w:rsidRDefault="0080448E" w:rsidP="0080448E">
            <w:pPr>
              <w:jc w:val="thaiDistribute"/>
              <w:rPr>
                <w:sz w:val="30"/>
                <w:szCs w:val="30"/>
              </w:rPr>
            </w:pPr>
            <w:r w:rsidRPr="0080448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 xml:space="preserve">ดำเนินการติดตามตรวจสอบและประเมินผลการปฏิบัติราชการรอบ </w:t>
            </w:r>
            <w:r w:rsidRPr="0080448E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 xml:space="preserve">12 </w:t>
            </w:r>
            <w:r w:rsidRPr="0080448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 xml:space="preserve">เดือน ภายใน </w:t>
            </w:r>
            <w:r w:rsidRPr="0080448E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30</w:t>
            </w:r>
            <w:r w:rsidRPr="0080448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 xml:space="preserve"> วันนับจากวันที่กำหนดให้สำนัก/หน่วยงาน รายงานมาที่กลุ่ม ก.พ.ร.</w:t>
            </w:r>
            <w:r w:rsidRPr="0080448E"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 xml:space="preserve"> และเสนอเลขาธิการฯ พิจารณาให้ความเห็นชอบ</w:t>
            </w:r>
          </w:p>
        </w:tc>
      </w:tr>
      <w:tr w:rsidR="00376665" w:rsidRPr="0080448E" w:rsidTr="00C95B8C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80448E" w:rsidRDefault="00376665" w:rsidP="004928F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0448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5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80448E" w:rsidRDefault="0080448E" w:rsidP="0080448E">
            <w:pPr>
              <w:jc w:val="thaiDistribute"/>
              <w:rPr>
                <w:sz w:val="30"/>
                <w:szCs w:val="30"/>
              </w:rPr>
            </w:pPr>
            <w:r w:rsidRPr="0080448E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สำนัก/หน่วยงานมีความพึงพอใจในการให้บริการการจัดคำรับรองการปฏิบัติราชการและการรายงานผลการปฏิบัติราชการของกลุ่มพัฒนาระบบบริหารร้อยละ 85</w:t>
            </w:r>
          </w:p>
        </w:tc>
      </w:tr>
    </w:tbl>
    <w:p w:rsidR="00C50638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0448E" w:rsidRDefault="0080448E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0448E" w:rsidRPr="00932AC9" w:rsidRDefault="0080448E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รายละเอียดข้อมูลพื้นฐาน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: </w:t>
      </w:r>
    </w:p>
    <w:tbl>
      <w:tblPr>
        <w:tblW w:w="907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5374C4" w:rsidRPr="00932AC9" w:rsidTr="0038412D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D35FF2" w:rsidRPr="00932AC9" w:rsidTr="0038412D">
        <w:tc>
          <w:tcPr>
            <w:tcW w:w="3710" w:type="dxa"/>
            <w:vMerge/>
            <w:vAlign w:val="center"/>
          </w:tcPr>
          <w:p w:rsidR="00D35FF2" w:rsidRPr="00932AC9" w:rsidRDefault="00D35FF2" w:rsidP="00892E47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D35FF2" w:rsidRPr="00932AC9" w:rsidRDefault="00D35FF2" w:rsidP="00892E47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D35FF2" w:rsidRPr="00932AC9" w:rsidRDefault="00376665" w:rsidP="00C95B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D35FF2" w:rsidRPr="00932AC9" w:rsidRDefault="00376665" w:rsidP="00C95B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vAlign w:val="center"/>
          </w:tcPr>
          <w:p w:rsidR="00D35FF2" w:rsidRPr="00932AC9" w:rsidRDefault="00376665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</w:tr>
      <w:tr w:rsidR="00376665" w:rsidRPr="00932AC9" w:rsidTr="00376665">
        <w:trPr>
          <w:trHeight w:val="418"/>
        </w:trPr>
        <w:tc>
          <w:tcPr>
            <w:tcW w:w="3710" w:type="dxa"/>
            <w:vAlign w:val="center"/>
          </w:tcPr>
          <w:p w:rsidR="00376665" w:rsidRPr="0080448E" w:rsidRDefault="0080448E" w:rsidP="00376665">
            <w:pPr>
              <w:spacing w:before="100" w:beforeAutospacing="1" w:after="100" w:afterAutospacing="1"/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80448E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 xml:space="preserve">ระดับความสำเร็จของการดำเนินการจัดทำคำรับรองการปฏิบัติราชการระดับสำนัก/หน่วยงานของสำนักงานคณะกรรมการการอุดมศึกษา ประจำปีงบประมาณ พ.ศ. </w:t>
            </w:r>
            <w:r w:rsidRPr="0080448E">
              <w:rPr>
                <w:rFonts w:ascii="TH SarabunPSK" w:hAnsi="TH SarabunPSK" w:cs="TH SarabunPSK"/>
                <w:spacing w:val="-10"/>
                <w:sz w:val="30"/>
                <w:szCs w:val="30"/>
              </w:rPr>
              <w:t>256</w:t>
            </w:r>
            <w:r w:rsidRPr="0080448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1</w:t>
            </w:r>
          </w:p>
        </w:tc>
        <w:tc>
          <w:tcPr>
            <w:tcW w:w="1330" w:type="dxa"/>
          </w:tcPr>
          <w:p w:rsidR="00376665" w:rsidRPr="00932AC9" w:rsidRDefault="0080448E" w:rsidP="00376665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80448E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</w:tcPr>
          <w:p w:rsidR="00376665" w:rsidRPr="00932AC9" w:rsidRDefault="00C837C2" w:rsidP="00376665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341" w:type="dxa"/>
          </w:tcPr>
          <w:p w:rsidR="00376665" w:rsidRDefault="00C837C2" w:rsidP="00C837C2">
            <w:pPr>
              <w:jc w:val="center"/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3.75</w:t>
            </w:r>
          </w:p>
        </w:tc>
        <w:tc>
          <w:tcPr>
            <w:tcW w:w="1275" w:type="dxa"/>
          </w:tcPr>
          <w:p w:rsidR="00376665" w:rsidRDefault="00C837C2" w:rsidP="00C837C2">
            <w:pPr>
              <w:jc w:val="center"/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4</w:t>
            </w:r>
            <w:bookmarkStart w:id="0" w:name="_GoBack"/>
            <w:bookmarkEnd w:id="0"/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 xml:space="preserve">แหล่งข้อมูล / วิธีการจัดเก็บข้อมูล </w:t>
      </w:r>
      <w:r w:rsidRPr="00932AC9">
        <w:rPr>
          <w:rFonts w:ascii="TH SarabunPSK" w:hAnsi="TH SarabunPSK" w:cs="TH SarabunPSK"/>
          <w:b/>
          <w:bCs/>
          <w:sz w:val="30"/>
          <w:szCs w:val="30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501C23"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</w:p>
    <w:p w:rsidR="00B3100A" w:rsidRPr="00501C23" w:rsidRDefault="00B3100A" w:rsidP="00B3100A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 w:hint="cs"/>
          <w:color w:val="000000"/>
          <w:sz w:val="30"/>
          <w:szCs w:val="30"/>
          <w:cs/>
        </w:rPr>
        <w:tab/>
      </w: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</w:p>
    <w:p w:rsidR="00AF19F0" w:rsidRPr="00B3100A" w:rsidRDefault="00AF19F0" w:rsidP="00AF19F0">
      <w:pPr>
        <w:rPr>
          <w:rFonts w:ascii="TH SarabunPSK" w:hAnsi="TH SarabunPSK" w:cs="TH SarabunPSK"/>
          <w:sz w:val="30"/>
          <w:szCs w:val="30"/>
        </w:rPr>
      </w:pPr>
    </w:p>
    <w:p w:rsidR="00095820" w:rsidRPr="00932AC9" w:rsidRDefault="00095820" w:rsidP="00AF19F0">
      <w:pPr>
        <w:pStyle w:val="FootnoteText"/>
        <w:rPr>
          <w:rFonts w:ascii="TH SarabunPSK" w:hAnsi="TH SarabunPSK" w:cs="TH SarabunPSK"/>
          <w:sz w:val="30"/>
          <w:szCs w:val="30"/>
        </w:rPr>
      </w:pPr>
    </w:p>
    <w:sectPr w:rsidR="00095820" w:rsidRPr="00932AC9" w:rsidSect="000C3FBF">
      <w:headerReference w:type="default" r:id="rId8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3034" w:rsidRDefault="00F43034" w:rsidP="007C7324">
      <w:r>
        <w:separator/>
      </w:r>
    </w:p>
  </w:endnote>
  <w:endnote w:type="continuationSeparator" w:id="0">
    <w:p w:rsidR="00F43034" w:rsidRDefault="00F43034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3034" w:rsidRDefault="00F43034" w:rsidP="007C7324">
      <w:r>
        <w:separator/>
      </w:r>
    </w:p>
  </w:footnote>
  <w:footnote w:type="continuationSeparator" w:id="0">
    <w:p w:rsidR="00F43034" w:rsidRDefault="00F43034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7324" w:rsidRDefault="00C95B8C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-461645</wp:posOffset>
              </wp:positionH>
              <wp:positionV relativeFrom="paragraph">
                <wp:posOffset>-76835</wp:posOffset>
              </wp:positionV>
              <wp:extent cx="6333490" cy="457200"/>
              <wp:effectExtent l="5080" t="0" r="0" b="63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cs="Browallia New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</w:t>
                            </w:r>
                            <w:r w:rsidR="00A3651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9447F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พ.ศ. </w:t>
                            </w:r>
                            <w:r w:rsidRPr="005223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</w:t>
                            </w:r>
                            <w:r w:rsidR="00C8160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6.35pt;margin-top:-6.0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cs="Browallia New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</w:t>
                      </w:r>
                      <w:r w:rsidR="00A3651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9447F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พ.ศ. </w:t>
                      </w:r>
                      <w:r w:rsidRPr="005223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</w:t>
                      </w:r>
                      <w:r w:rsidR="00C8160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778D4"/>
    <w:rsid w:val="00095820"/>
    <w:rsid w:val="000C298B"/>
    <w:rsid w:val="000C3FBF"/>
    <w:rsid w:val="000E5AFB"/>
    <w:rsid w:val="001D5F4A"/>
    <w:rsid w:val="00200817"/>
    <w:rsid w:val="002013E6"/>
    <w:rsid w:val="00210A35"/>
    <w:rsid w:val="00247726"/>
    <w:rsid w:val="002A3F2D"/>
    <w:rsid w:val="003339F5"/>
    <w:rsid w:val="0034377A"/>
    <w:rsid w:val="003553DF"/>
    <w:rsid w:val="00376665"/>
    <w:rsid w:val="003836B1"/>
    <w:rsid w:val="0038412D"/>
    <w:rsid w:val="00392F56"/>
    <w:rsid w:val="003B06A1"/>
    <w:rsid w:val="0043205B"/>
    <w:rsid w:val="00433B1E"/>
    <w:rsid w:val="00447FBD"/>
    <w:rsid w:val="004545A4"/>
    <w:rsid w:val="004768FD"/>
    <w:rsid w:val="004928F4"/>
    <w:rsid w:val="004A61EA"/>
    <w:rsid w:val="004E5483"/>
    <w:rsid w:val="0051089E"/>
    <w:rsid w:val="005223A2"/>
    <w:rsid w:val="005374C4"/>
    <w:rsid w:val="00567082"/>
    <w:rsid w:val="00632D81"/>
    <w:rsid w:val="006A1F9F"/>
    <w:rsid w:val="006A4C41"/>
    <w:rsid w:val="007105A3"/>
    <w:rsid w:val="00776949"/>
    <w:rsid w:val="007A12A4"/>
    <w:rsid w:val="007C7324"/>
    <w:rsid w:val="007E1078"/>
    <w:rsid w:val="0080448E"/>
    <w:rsid w:val="00806D0B"/>
    <w:rsid w:val="00823220"/>
    <w:rsid w:val="00857003"/>
    <w:rsid w:val="00862C59"/>
    <w:rsid w:val="008767C9"/>
    <w:rsid w:val="00892E47"/>
    <w:rsid w:val="00893057"/>
    <w:rsid w:val="008B24EA"/>
    <w:rsid w:val="008F6B9A"/>
    <w:rsid w:val="00932AC9"/>
    <w:rsid w:val="009435D0"/>
    <w:rsid w:val="009447FD"/>
    <w:rsid w:val="009679B4"/>
    <w:rsid w:val="009926AE"/>
    <w:rsid w:val="009E6CB7"/>
    <w:rsid w:val="009E7232"/>
    <w:rsid w:val="00A12D0E"/>
    <w:rsid w:val="00A131DA"/>
    <w:rsid w:val="00A27710"/>
    <w:rsid w:val="00A36517"/>
    <w:rsid w:val="00A76D10"/>
    <w:rsid w:val="00A85442"/>
    <w:rsid w:val="00AF19F0"/>
    <w:rsid w:val="00B3100A"/>
    <w:rsid w:val="00B423C7"/>
    <w:rsid w:val="00BA6F4E"/>
    <w:rsid w:val="00BD1ED1"/>
    <w:rsid w:val="00BD5C25"/>
    <w:rsid w:val="00C216F2"/>
    <w:rsid w:val="00C50638"/>
    <w:rsid w:val="00C54E4A"/>
    <w:rsid w:val="00C8160C"/>
    <w:rsid w:val="00C837C2"/>
    <w:rsid w:val="00C95B8C"/>
    <w:rsid w:val="00CA68CA"/>
    <w:rsid w:val="00D179DA"/>
    <w:rsid w:val="00D35FF2"/>
    <w:rsid w:val="00DD56EA"/>
    <w:rsid w:val="00E473C4"/>
    <w:rsid w:val="00EA352E"/>
    <w:rsid w:val="00F31579"/>
    <w:rsid w:val="00F43034"/>
    <w:rsid w:val="00F97B41"/>
    <w:rsid w:val="00FA729F"/>
    <w:rsid w:val="00FD4EED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4B121-3674-4C14-8D29-1E489BB84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98</TotalTime>
  <Pages>2</Pages>
  <Words>404</Words>
  <Characters>2309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ณัฐรพี คงเคารพธรรม</cp:lastModifiedBy>
  <cp:revision>7</cp:revision>
  <cp:lastPrinted>2013-03-01T03:26:00Z</cp:lastPrinted>
  <dcterms:created xsi:type="dcterms:W3CDTF">2017-11-30T04:47:00Z</dcterms:created>
  <dcterms:modified xsi:type="dcterms:W3CDTF">2018-02-05T08:35:00Z</dcterms:modified>
</cp:coreProperties>
</file>